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A26" w:rsidRDefault="00054A26" w:rsidP="00054A2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054A26" w:rsidRDefault="00054A26" w:rsidP="00054A26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Усольского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054A26" w:rsidRDefault="00054A26" w:rsidP="00054A26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054A26" w:rsidTr="003D46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A26" w:rsidRDefault="00054A26" w:rsidP="003D46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A26" w:rsidRDefault="00054A26" w:rsidP="003D46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054A26" w:rsidRDefault="00054A26" w:rsidP="003D46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A26" w:rsidRDefault="00054A26" w:rsidP="003D46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054A26" w:rsidRDefault="00054A26" w:rsidP="003D46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4A26" w:rsidRDefault="00054A26" w:rsidP="003D46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054A26" w:rsidRDefault="00054A26" w:rsidP="003D46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054A26" w:rsidRDefault="00054A26" w:rsidP="003D461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54A26" w:rsidTr="003D46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A26" w:rsidRDefault="00054A26" w:rsidP="003D461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A26" w:rsidRDefault="00054A26" w:rsidP="003D461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Усольский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A26" w:rsidRDefault="00054A26" w:rsidP="00054A26">
            <w:pPr>
              <w:suppressAutoHyphens/>
              <w:spacing w:after="0" w:line="240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</w:t>
            </w:r>
            <w:r w:rsidRPr="00C737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администрации </w:t>
            </w:r>
            <w:proofErr w:type="spellStart"/>
            <w:r w:rsidRPr="00C737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Усольского</w:t>
            </w:r>
            <w:proofErr w:type="spellEnd"/>
            <w:r w:rsidRPr="00C737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от 18.05.2015 № 444 «О признании </w:t>
            </w:r>
            <w:proofErr w:type="gramStart"/>
            <w:r w:rsidRPr="00C737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утратившими</w:t>
            </w:r>
            <w:proofErr w:type="gramEnd"/>
            <w:r w:rsidRPr="00C737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силу административных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Pr="00C737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регламентов»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4A26" w:rsidRDefault="00054A26" w:rsidP="00054A2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08.07.2016 г., № 188, отрицательное</w:t>
            </w:r>
          </w:p>
        </w:tc>
      </w:tr>
      <w:tr w:rsidR="006A7E74" w:rsidTr="003D46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E74" w:rsidRDefault="006A7E74" w:rsidP="003D461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E74" w:rsidRDefault="006A7E74" w:rsidP="003D461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Усольское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E74" w:rsidRDefault="006A7E74" w:rsidP="006A7E74">
            <w:pPr>
              <w:suppressAutoHyphens/>
              <w:spacing w:after="0" w:line="240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</w:t>
            </w:r>
            <w:r w:rsidRPr="00C737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администрации </w:t>
            </w:r>
            <w:proofErr w:type="spellStart"/>
            <w:r w:rsidRPr="00C737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Усольского</w:t>
            </w:r>
            <w:proofErr w:type="spellEnd"/>
            <w:r w:rsidRPr="00C737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городского поселения </w:t>
            </w:r>
            <w:r w:rsidRPr="00C737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04</w:t>
            </w:r>
            <w:r w:rsidRPr="00C737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C737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.201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 w:rsidRPr="00C737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120</w:t>
            </w:r>
            <w:r w:rsidRPr="00C737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 утверждении положения о порядке назначения и проведения опроса граждан в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Усольском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городском поселении»</w:t>
            </w:r>
            <w:r w:rsidRPr="00C737B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E74" w:rsidRDefault="006A7E74" w:rsidP="006A7E7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</w:rPr>
              <w:t>19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.07.2016 г., № </w:t>
            </w:r>
            <w:r>
              <w:rPr>
                <w:rFonts w:ascii="Times New Roman" w:hAnsi="Times New Roman"/>
                <w:sz w:val="26"/>
                <w:szCs w:val="26"/>
              </w:rPr>
              <w:t>217</w:t>
            </w:r>
            <w:r>
              <w:rPr>
                <w:rFonts w:ascii="Times New Roman" w:hAnsi="Times New Roman"/>
                <w:sz w:val="26"/>
                <w:szCs w:val="26"/>
              </w:rPr>
              <w:t>, отрицательное</w:t>
            </w:r>
          </w:p>
        </w:tc>
      </w:tr>
    </w:tbl>
    <w:p w:rsidR="00054A26" w:rsidRDefault="00054A26" w:rsidP="00054A26">
      <w:pPr>
        <w:spacing w:line="240" w:lineRule="auto"/>
      </w:pPr>
    </w:p>
    <w:p w:rsidR="00054A26" w:rsidRDefault="00054A26" w:rsidP="00054A26"/>
    <w:p w:rsidR="00054A26" w:rsidRDefault="00054A26" w:rsidP="00054A26"/>
    <w:p w:rsidR="00054A26" w:rsidRDefault="00054A26" w:rsidP="00054A26"/>
    <w:p w:rsidR="00054A26" w:rsidRDefault="00054A26" w:rsidP="00054A26"/>
    <w:p w:rsidR="00054A26" w:rsidRDefault="00054A26" w:rsidP="00054A26"/>
    <w:p w:rsidR="00054A26" w:rsidRDefault="00054A26" w:rsidP="00054A26"/>
    <w:p w:rsidR="00054A26" w:rsidRDefault="00054A26" w:rsidP="00054A26"/>
    <w:p w:rsidR="00054A26" w:rsidRDefault="00054A26" w:rsidP="00054A26"/>
    <w:p w:rsidR="00054A26" w:rsidRDefault="00054A26" w:rsidP="00054A26"/>
    <w:p w:rsidR="00054A26" w:rsidRDefault="00054A26" w:rsidP="00054A26"/>
    <w:p w:rsidR="00054A26" w:rsidRDefault="00054A26" w:rsidP="00054A26"/>
    <w:p w:rsidR="00054A26" w:rsidRDefault="00054A26" w:rsidP="00054A26"/>
    <w:p w:rsidR="00054A26" w:rsidRDefault="00054A26" w:rsidP="00054A26"/>
    <w:p w:rsidR="00054A26" w:rsidRDefault="00054A26" w:rsidP="00054A26"/>
    <w:p w:rsidR="00054A26" w:rsidRDefault="00054A26" w:rsidP="00054A26"/>
    <w:p w:rsidR="00054A26" w:rsidRDefault="00054A26" w:rsidP="00054A26"/>
    <w:p w:rsidR="00054A26" w:rsidRDefault="00054A26" w:rsidP="00054A26"/>
    <w:p w:rsidR="00054A26" w:rsidRDefault="00054A26" w:rsidP="00054A26"/>
    <w:p w:rsidR="00054A26" w:rsidRDefault="00054A26" w:rsidP="00054A26"/>
    <w:bookmarkEnd w:id="0"/>
    <w:p w:rsidR="002E611D" w:rsidRDefault="002E611D"/>
    <w:sectPr w:rsidR="002E611D" w:rsidSect="005943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BCB"/>
    <w:rsid w:val="00054A26"/>
    <w:rsid w:val="002E611D"/>
    <w:rsid w:val="006A7E74"/>
    <w:rsid w:val="00FA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A2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A2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3</cp:revision>
  <dcterms:created xsi:type="dcterms:W3CDTF">2016-07-19T04:46:00Z</dcterms:created>
  <dcterms:modified xsi:type="dcterms:W3CDTF">2016-07-27T11:51:00Z</dcterms:modified>
</cp:coreProperties>
</file>