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A03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Верещагинского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5969B9" w:rsidRDefault="005A0331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5969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Путинское сельское поселение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1825A4" w:rsidRDefault="005A0331" w:rsidP="00C769F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C769F2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 09.10.2014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№</w:t>
            </w:r>
            <w:r w:rsidR="00C76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0331">
              <w:rPr>
                <w:rFonts w:ascii="Times New Roman" w:hAnsi="Times New Roman" w:cs="Times New Roman"/>
                <w:sz w:val="28"/>
                <w:szCs w:val="28"/>
              </w:rPr>
              <w:t>40/151</w:t>
            </w:r>
            <w:r w:rsidR="00C76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0331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5A0331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5A0331">
              <w:rPr>
                <w:rFonts w:ascii="Times New Roman" w:hAnsi="Times New Roman" w:cs="Times New Roman"/>
                <w:sz w:val="28"/>
                <w:szCs w:val="28"/>
              </w:rPr>
              <w:t xml:space="preserve"> Перечня необходимых и обязательных услуг,</w:t>
            </w:r>
            <w:r w:rsidR="00C76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A0331">
              <w:rPr>
                <w:rFonts w:ascii="Times New Roman" w:hAnsi="Times New Roman" w:cs="Times New Roman"/>
                <w:sz w:val="28"/>
                <w:szCs w:val="28"/>
              </w:rPr>
              <w:t>для предоставления муниципальных услуг администрацией Путинского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31" w:rsidRDefault="00C769F2" w:rsidP="005A0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5A033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5A0331" w:rsidRPr="005A0331">
              <w:rPr>
                <w:rFonts w:ascii="Times New Roman" w:eastAsia="Times New Roman" w:hAnsi="Times New Roman" w:cs="Times New Roman"/>
                <w:sz w:val="28"/>
                <w:szCs w:val="20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№ </w:t>
            </w:r>
            <w:r w:rsidR="005A0331" w:rsidRPr="005A0331">
              <w:rPr>
                <w:rFonts w:ascii="Times New Roman" w:eastAsia="Times New Roman" w:hAnsi="Times New Roman" w:cs="Times New Roman"/>
                <w:sz w:val="28"/>
                <w:szCs w:val="20"/>
              </w:rPr>
              <w:t>593</w:t>
            </w:r>
            <w:r w:rsidR="005A0331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5A0331" w:rsidRDefault="00C769F2" w:rsidP="005A03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59051E"/>
    <w:rsid w:val="005969B9"/>
    <w:rsid w:val="005A0331"/>
    <w:rsid w:val="005F3580"/>
    <w:rsid w:val="006A3C89"/>
    <w:rsid w:val="006F1AC9"/>
    <w:rsid w:val="007C57E6"/>
    <w:rsid w:val="008A1D18"/>
    <w:rsid w:val="008A2972"/>
    <w:rsid w:val="00A96CFA"/>
    <w:rsid w:val="00BB549F"/>
    <w:rsid w:val="00BE21B6"/>
    <w:rsid w:val="00C132D3"/>
    <w:rsid w:val="00C264BA"/>
    <w:rsid w:val="00C53720"/>
    <w:rsid w:val="00C769F2"/>
    <w:rsid w:val="00C90E91"/>
    <w:rsid w:val="00E12865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2015-04-14T07:53:00Z</dcterms:created>
  <dcterms:modified xsi:type="dcterms:W3CDTF">2015-07-17T10:54:00Z</dcterms:modified>
</cp:coreProperties>
</file>