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250F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250F1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D0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Пермского</w:t>
      </w:r>
      <w:r w:rsidR="000D7D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250F1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250F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C13A6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25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4F3CF8" w:rsidP="00250F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Пальниковское</w:t>
            </w:r>
            <w:r w:rsidR="00C13A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B59" w:rsidRPr="00F57B59" w:rsidRDefault="00F57B59" w:rsidP="00F57B5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57B59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F57B59">
              <w:rPr>
                <w:rFonts w:ascii="Times New Roman" w:hAnsi="Times New Roman" w:cs="Times New Roman"/>
                <w:sz w:val="28"/>
                <w:szCs w:val="28"/>
              </w:rPr>
              <w:t>Пальниковского</w:t>
            </w:r>
            <w:proofErr w:type="spellEnd"/>
            <w:r w:rsidRPr="00F57B5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Пермского муниципального района Пермского края от 21.04.2015 № 35</w:t>
            </w:r>
          </w:p>
          <w:p w:rsidR="00F57B59" w:rsidRPr="00F57B59" w:rsidRDefault="00F57B59" w:rsidP="00F57B5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57B59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Порядка реализации мероприятий, направленных на информирование населения о принимаемых органами местного самоуправления </w:t>
            </w:r>
            <w:proofErr w:type="spellStart"/>
            <w:r w:rsidRPr="00F57B59">
              <w:rPr>
                <w:rFonts w:ascii="Times New Roman" w:hAnsi="Times New Roman" w:cs="Times New Roman"/>
                <w:sz w:val="28"/>
                <w:szCs w:val="28"/>
              </w:rPr>
              <w:t>Пальниковского</w:t>
            </w:r>
            <w:proofErr w:type="spellEnd"/>
            <w:r w:rsidRPr="00F57B5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Пермского </w:t>
            </w:r>
            <w:proofErr w:type="gramEnd"/>
          </w:p>
          <w:p w:rsidR="00F57B59" w:rsidRPr="00F57B59" w:rsidRDefault="00F57B59" w:rsidP="00F57B5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B59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</w:t>
            </w:r>
            <w:proofErr w:type="gramStart"/>
            <w:r w:rsidRPr="00F57B59">
              <w:rPr>
                <w:rFonts w:ascii="Times New Roman" w:hAnsi="Times New Roman" w:cs="Times New Roman"/>
                <w:sz w:val="28"/>
                <w:szCs w:val="28"/>
              </w:rPr>
              <w:t>мерах</w:t>
            </w:r>
            <w:proofErr w:type="gramEnd"/>
            <w:r w:rsidRPr="00F57B59">
              <w:rPr>
                <w:rFonts w:ascii="Times New Roman" w:hAnsi="Times New Roman" w:cs="Times New Roman"/>
                <w:sz w:val="28"/>
                <w:szCs w:val="28"/>
              </w:rPr>
              <w:t xml:space="preserve"> в сфере жилищно-коммунального</w:t>
            </w:r>
          </w:p>
          <w:p w:rsidR="007C57E6" w:rsidRPr="00E3685B" w:rsidRDefault="00F57B59" w:rsidP="00F57B5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B59">
              <w:rPr>
                <w:rFonts w:ascii="Times New Roman" w:hAnsi="Times New Roman" w:cs="Times New Roman"/>
                <w:sz w:val="28"/>
                <w:szCs w:val="28"/>
              </w:rPr>
              <w:t xml:space="preserve"> хозяйства и по вопросам развития общественного контроля в этой сфере»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8B0468" w:rsidP="001E3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F3CF8">
              <w:rPr>
                <w:rFonts w:ascii="Times New Roman" w:eastAsia="Times New Roman" w:hAnsi="Times New Roman" w:cs="Times New Roman"/>
                <w:sz w:val="28"/>
                <w:szCs w:val="20"/>
              </w:rPr>
              <w:t>27.11.</w:t>
            </w:r>
            <w:r w:rsidR="00C13A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2015 № </w:t>
            </w:r>
            <w:r w:rsidR="004F3CF8">
              <w:rPr>
                <w:rFonts w:ascii="Times New Roman" w:eastAsia="Times New Roman" w:hAnsi="Times New Roman" w:cs="Times New Roman"/>
                <w:sz w:val="28"/>
                <w:szCs w:val="20"/>
              </w:rPr>
              <w:t>1147</w:t>
            </w:r>
            <w:r w:rsidR="00C13A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</w:p>
          <w:p w:rsidR="00C13A6D" w:rsidRDefault="004F3CF8" w:rsidP="001E3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637738" w:rsidTr="008B046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 w:rsidP="0025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4F3CF8" w:rsidP="00250F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Платошинское</w:t>
            </w:r>
            <w:r w:rsidR="00C13A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7738" w:rsidRPr="00E3685B" w:rsidRDefault="00F57B59" w:rsidP="00F57B5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57B59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F57B59">
              <w:rPr>
                <w:rFonts w:ascii="Times New Roman" w:hAnsi="Times New Roman" w:cs="Times New Roman"/>
                <w:sz w:val="28"/>
                <w:szCs w:val="28"/>
              </w:rPr>
              <w:t>Платошинского</w:t>
            </w:r>
            <w:proofErr w:type="spellEnd"/>
            <w:r w:rsidRPr="00F57B5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Пермского муниципального района Пер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мского края от 10.04.2015 № 22 </w:t>
            </w:r>
            <w:r w:rsidRPr="00F57B59">
              <w:rPr>
                <w:rFonts w:ascii="Times New Roman" w:hAnsi="Times New Roman" w:cs="Times New Roman"/>
                <w:sz w:val="28"/>
                <w:szCs w:val="28"/>
              </w:rPr>
              <w:t>«Об утверждении Порядка реализации мероприятий, направленных на информирование населения о мерах в сфере жилищно-коммунального хозяйства»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7738" w:rsidRDefault="008B0468" w:rsidP="004F3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B046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F3CF8">
              <w:rPr>
                <w:rFonts w:ascii="Times New Roman" w:eastAsia="Times New Roman" w:hAnsi="Times New Roman" w:cs="Times New Roman"/>
                <w:sz w:val="28"/>
                <w:szCs w:val="20"/>
              </w:rPr>
              <w:t>27.11.2015 № 1148</w:t>
            </w:r>
            <w:r w:rsidR="00C13A6D" w:rsidRPr="008B046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D37C2" w:rsidRPr="008B046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 w:rsidP="0025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4F3CF8" w:rsidP="00250F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Сылвенское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B59" w:rsidRPr="00F57B59" w:rsidRDefault="00F57B59" w:rsidP="00F57B5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57B59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F57B5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ылвенского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Pr="00F57B59">
              <w:rPr>
                <w:rFonts w:ascii="Times New Roman" w:hAnsi="Times New Roman" w:cs="Times New Roman"/>
                <w:sz w:val="28"/>
                <w:szCs w:val="28"/>
              </w:rPr>
              <w:t>Пермского муниципального района Пер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мского края от 27.04.2015 № 111 </w:t>
            </w:r>
            <w:r w:rsidRPr="00F57B59">
              <w:rPr>
                <w:rFonts w:ascii="Times New Roman" w:hAnsi="Times New Roman" w:cs="Times New Roman"/>
                <w:sz w:val="28"/>
                <w:szCs w:val="28"/>
              </w:rPr>
              <w:t>«Об утверждении административного регламента по выдаче документов (единого жилищного документа, копии финансово-лицевого счета, выписки из домовой книги карточки учета собственника жилого</w:t>
            </w:r>
            <w:proofErr w:type="gramEnd"/>
          </w:p>
          <w:p w:rsidR="00637738" w:rsidRPr="00E3685B" w:rsidRDefault="00F57B59" w:rsidP="00F57B5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B59">
              <w:rPr>
                <w:rFonts w:ascii="Times New Roman" w:hAnsi="Times New Roman" w:cs="Times New Roman"/>
                <w:sz w:val="28"/>
                <w:szCs w:val="28"/>
              </w:rPr>
              <w:t>помещения, справок и иных документов)»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6D" w:rsidRDefault="008B0468" w:rsidP="00C13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F3CF8">
              <w:rPr>
                <w:rFonts w:ascii="Times New Roman" w:eastAsia="Times New Roman" w:hAnsi="Times New Roman" w:cs="Times New Roman"/>
                <w:sz w:val="28"/>
                <w:szCs w:val="20"/>
              </w:rPr>
              <w:t>27.11.2015 № 1154</w:t>
            </w:r>
            <w:r w:rsidR="00C13A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</w:p>
          <w:p w:rsidR="00637738" w:rsidRDefault="00C13A6D" w:rsidP="00C13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1E3369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369" w:rsidRDefault="00C13A6D" w:rsidP="00250F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369" w:rsidRDefault="004F3CF8" w:rsidP="00250F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Сылвенское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B59" w:rsidRPr="00F57B59" w:rsidRDefault="00F57B59" w:rsidP="00F57B5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57B59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F57B5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ылвенского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Pr="00F57B59">
              <w:rPr>
                <w:rFonts w:ascii="Times New Roman" w:hAnsi="Times New Roman" w:cs="Times New Roman"/>
                <w:sz w:val="28"/>
                <w:szCs w:val="28"/>
              </w:rPr>
              <w:t>Пермского муниципального района Пер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мского края от 27.04.2015 № 114 </w:t>
            </w:r>
            <w:r w:rsidRPr="00F57B59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административного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регламента по приему заявлений, </w:t>
            </w:r>
            <w:bookmarkStart w:id="0" w:name="_GoBack"/>
            <w:bookmarkEnd w:id="0"/>
            <w:r w:rsidRPr="00F57B59">
              <w:rPr>
                <w:rFonts w:ascii="Times New Roman" w:hAnsi="Times New Roman" w:cs="Times New Roman"/>
                <w:sz w:val="28"/>
                <w:szCs w:val="28"/>
              </w:rPr>
              <w:t xml:space="preserve">документов в целях постановки на учет граждан в качестве нуждающихся </w:t>
            </w:r>
            <w:proofErr w:type="gramStart"/>
            <w:r w:rsidRPr="00F57B5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  <w:p w:rsidR="001E3369" w:rsidRDefault="00F57B59" w:rsidP="00F57B5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B59">
              <w:rPr>
                <w:rFonts w:ascii="Times New Roman" w:hAnsi="Times New Roman" w:cs="Times New Roman"/>
                <w:sz w:val="28"/>
                <w:szCs w:val="28"/>
              </w:rPr>
              <w:t xml:space="preserve">жилых </w:t>
            </w:r>
            <w:proofErr w:type="gramStart"/>
            <w:r w:rsidRPr="00F57B59">
              <w:rPr>
                <w:rFonts w:ascii="Times New Roman" w:hAnsi="Times New Roman" w:cs="Times New Roman"/>
                <w:sz w:val="28"/>
                <w:szCs w:val="28"/>
              </w:rPr>
              <w:t>помещениях</w:t>
            </w:r>
            <w:proofErr w:type="gramEnd"/>
            <w:r w:rsidRPr="00F57B5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A6D" w:rsidRDefault="008B0468" w:rsidP="00C13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F3CF8">
              <w:rPr>
                <w:rFonts w:ascii="Times New Roman" w:eastAsia="Times New Roman" w:hAnsi="Times New Roman" w:cs="Times New Roman"/>
                <w:sz w:val="28"/>
                <w:szCs w:val="20"/>
              </w:rPr>
              <w:t>27.11.2015 № 1155</w:t>
            </w:r>
            <w:r w:rsidR="00C13A6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</w:p>
          <w:p w:rsidR="001E3369" w:rsidRDefault="004F3CF8" w:rsidP="00C13A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 w:rsidP="00250F1F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3B98"/>
    <w:rsid w:val="00023F0C"/>
    <w:rsid w:val="00033CC9"/>
    <w:rsid w:val="000372D5"/>
    <w:rsid w:val="0005487D"/>
    <w:rsid w:val="00090FEE"/>
    <w:rsid w:val="000B0A21"/>
    <w:rsid w:val="000D7D57"/>
    <w:rsid w:val="00107426"/>
    <w:rsid w:val="00114DE5"/>
    <w:rsid w:val="00120C09"/>
    <w:rsid w:val="0012247F"/>
    <w:rsid w:val="00125990"/>
    <w:rsid w:val="001600CB"/>
    <w:rsid w:val="00167A87"/>
    <w:rsid w:val="001E19F1"/>
    <w:rsid w:val="001E3369"/>
    <w:rsid w:val="001E4C66"/>
    <w:rsid w:val="00200984"/>
    <w:rsid w:val="00205352"/>
    <w:rsid w:val="00207846"/>
    <w:rsid w:val="002304BE"/>
    <w:rsid w:val="00250F1F"/>
    <w:rsid w:val="0028075E"/>
    <w:rsid w:val="002A6CF0"/>
    <w:rsid w:val="002E02F9"/>
    <w:rsid w:val="002F4EE2"/>
    <w:rsid w:val="00311511"/>
    <w:rsid w:val="00325562"/>
    <w:rsid w:val="003333D5"/>
    <w:rsid w:val="00335A8F"/>
    <w:rsid w:val="00347634"/>
    <w:rsid w:val="003545C6"/>
    <w:rsid w:val="00376AF1"/>
    <w:rsid w:val="0038455E"/>
    <w:rsid w:val="00392C69"/>
    <w:rsid w:val="003B0AE8"/>
    <w:rsid w:val="003C7655"/>
    <w:rsid w:val="003D03CA"/>
    <w:rsid w:val="003F3C18"/>
    <w:rsid w:val="003F75E5"/>
    <w:rsid w:val="00417062"/>
    <w:rsid w:val="004F3CF8"/>
    <w:rsid w:val="00523803"/>
    <w:rsid w:val="005713A2"/>
    <w:rsid w:val="005A0892"/>
    <w:rsid w:val="005F6869"/>
    <w:rsid w:val="00621EF6"/>
    <w:rsid w:val="00637738"/>
    <w:rsid w:val="0064589B"/>
    <w:rsid w:val="00671E12"/>
    <w:rsid w:val="006A1D7F"/>
    <w:rsid w:val="006C5B45"/>
    <w:rsid w:val="006D4382"/>
    <w:rsid w:val="00715A18"/>
    <w:rsid w:val="0071745A"/>
    <w:rsid w:val="00735C80"/>
    <w:rsid w:val="00756E3F"/>
    <w:rsid w:val="007639A3"/>
    <w:rsid w:val="00791349"/>
    <w:rsid w:val="007B464F"/>
    <w:rsid w:val="007C57E6"/>
    <w:rsid w:val="00856C68"/>
    <w:rsid w:val="008B0468"/>
    <w:rsid w:val="00943759"/>
    <w:rsid w:val="0097115A"/>
    <w:rsid w:val="0099315B"/>
    <w:rsid w:val="009B177A"/>
    <w:rsid w:val="009C6818"/>
    <w:rsid w:val="00A01E42"/>
    <w:rsid w:val="00A14A92"/>
    <w:rsid w:val="00A449A1"/>
    <w:rsid w:val="00B1352B"/>
    <w:rsid w:val="00B45241"/>
    <w:rsid w:val="00BE21B6"/>
    <w:rsid w:val="00C015C4"/>
    <w:rsid w:val="00C01A6C"/>
    <w:rsid w:val="00C13A6D"/>
    <w:rsid w:val="00C264BA"/>
    <w:rsid w:val="00C5121F"/>
    <w:rsid w:val="00C67B9C"/>
    <w:rsid w:val="00CA5C16"/>
    <w:rsid w:val="00CF4EC9"/>
    <w:rsid w:val="00D02068"/>
    <w:rsid w:val="00D02DF2"/>
    <w:rsid w:val="00D2135A"/>
    <w:rsid w:val="00D63305"/>
    <w:rsid w:val="00D70042"/>
    <w:rsid w:val="00DD7223"/>
    <w:rsid w:val="00E004FD"/>
    <w:rsid w:val="00E01901"/>
    <w:rsid w:val="00E12865"/>
    <w:rsid w:val="00E3685B"/>
    <w:rsid w:val="00E65B2D"/>
    <w:rsid w:val="00E7588B"/>
    <w:rsid w:val="00EA173F"/>
    <w:rsid w:val="00EC005A"/>
    <w:rsid w:val="00EC55D9"/>
    <w:rsid w:val="00ED37C2"/>
    <w:rsid w:val="00EF265B"/>
    <w:rsid w:val="00EF45FF"/>
    <w:rsid w:val="00F27CCB"/>
    <w:rsid w:val="00F57B59"/>
    <w:rsid w:val="00F87555"/>
    <w:rsid w:val="00FB0F9E"/>
    <w:rsid w:val="00FC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85</cp:revision>
  <dcterms:created xsi:type="dcterms:W3CDTF">2014-04-02T12:31:00Z</dcterms:created>
  <dcterms:modified xsi:type="dcterms:W3CDTF">2015-12-09T16:10:00Z</dcterms:modified>
</cp:coreProperties>
</file>