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7E6" w:rsidRDefault="007C57E6" w:rsidP="00EC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муниципальных нормативных правовых актов</w:t>
      </w:r>
    </w:p>
    <w:p w:rsidR="007C57E6" w:rsidRDefault="007C57E6" w:rsidP="00EC20D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результатов юридической экспертизы </w:t>
      </w:r>
      <w:proofErr w:type="spellStart"/>
      <w:r w:rsidR="00D84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Кишертского</w:t>
      </w:r>
      <w:proofErr w:type="spellEnd"/>
      <w:r w:rsidR="001449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7C57E6" w:rsidRDefault="007C57E6" w:rsidP="00EC20D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36"/>
        <w:gridCol w:w="5526"/>
        <w:gridCol w:w="3623"/>
      </w:tblGrid>
      <w:tr w:rsidR="007C57E6" w:rsidTr="007C57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7C57E6" w:rsidP="00EC2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 w:rsidP="00EC2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 w:rsidP="00EC2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муниципального образования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 w:rsidP="00EC2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Наименование</w:t>
            </w:r>
          </w:p>
          <w:p w:rsidR="007C57E6" w:rsidRDefault="007C57E6" w:rsidP="00EC2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и реквизиты акта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E6" w:rsidRDefault="007C57E6" w:rsidP="00EC2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Экспертное заключение</w:t>
            </w:r>
          </w:p>
          <w:p w:rsidR="007C57E6" w:rsidRDefault="007C57E6" w:rsidP="00EC2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(дата, номер,</w:t>
            </w:r>
            <w:proofErr w:type="gramEnd"/>
          </w:p>
          <w:p w:rsidR="007C57E6" w:rsidRDefault="007C57E6" w:rsidP="00EC2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результат экспертизы)</w:t>
            </w:r>
          </w:p>
        </w:tc>
      </w:tr>
      <w:tr w:rsidR="007C57E6" w:rsidTr="00EF0E6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7E6" w:rsidRDefault="007C57E6" w:rsidP="00EC2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E6" w:rsidRPr="00B51EBC" w:rsidRDefault="00EC3240" w:rsidP="00EC2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B51E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Усть-Кишертское</w:t>
            </w:r>
            <w:proofErr w:type="spellEnd"/>
            <w:r w:rsidR="00D8406C" w:rsidRPr="00B51E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E6" w:rsidRPr="001825A4" w:rsidRDefault="00FB0AD0" w:rsidP="003460D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0D8"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  <w:r w:rsidR="003460D8" w:rsidRPr="003460D8"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</w:t>
            </w:r>
            <w:proofErr w:type="spellStart"/>
            <w:r w:rsidR="003460D8" w:rsidRPr="003460D8">
              <w:rPr>
                <w:rFonts w:ascii="Times New Roman" w:hAnsi="Times New Roman" w:cs="Times New Roman"/>
                <w:sz w:val="28"/>
                <w:szCs w:val="28"/>
              </w:rPr>
              <w:t>Усть-Кишертского</w:t>
            </w:r>
            <w:proofErr w:type="spellEnd"/>
            <w:r w:rsidR="003460D8" w:rsidRPr="003460D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3460D8" w:rsidRPr="003460D8">
              <w:rPr>
                <w:rFonts w:ascii="Times New Roman" w:hAnsi="Times New Roman" w:cs="Times New Roman"/>
                <w:sz w:val="28"/>
                <w:szCs w:val="28"/>
              </w:rPr>
              <w:t>Кишертского</w:t>
            </w:r>
            <w:proofErr w:type="spellEnd"/>
            <w:r w:rsidR="003460D8" w:rsidRPr="003460D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от 17.09.2014 № 84 «Об утверждении структуры администрации </w:t>
            </w:r>
            <w:proofErr w:type="spellStart"/>
            <w:r w:rsidR="003460D8" w:rsidRPr="003460D8">
              <w:rPr>
                <w:rFonts w:ascii="Times New Roman" w:hAnsi="Times New Roman" w:cs="Times New Roman"/>
                <w:sz w:val="28"/>
                <w:szCs w:val="28"/>
              </w:rPr>
              <w:t>Усть-Кишертского</w:t>
            </w:r>
            <w:proofErr w:type="spellEnd"/>
            <w:r w:rsidR="003460D8" w:rsidRPr="003460D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3460D8" w:rsidRPr="003460D8">
              <w:rPr>
                <w:rFonts w:ascii="Times New Roman" w:hAnsi="Times New Roman" w:cs="Times New Roman"/>
                <w:sz w:val="28"/>
                <w:szCs w:val="28"/>
              </w:rPr>
              <w:t>Кишертского</w:t>
            </w:r>
            <w:proofErr w:type="spellEnd"/>
            <w:r w:rsidR="003460D8" w:rsidRPr="003460D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Пермского края Принято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60D8" w:rsidRPr="003460D8">
              <w:rPr>
                <w:rFonts w:ascii="Times New Roman" w:hAnsi="Times New Roman" w:cs="Times New Roman"/>
                <w:sz w:val="28"/>
                <w:szCs w:val="28"/>
              </w:rPr>
              <w:t xml:space="preserve">Советом депутатов </w:t>
            </w:r>
            <w:proofErr w:type="spellStart"/>
            <w:r w:rsidR="003460D8" w:rsidRPr="003460D8">
              <w:rPr>
                <w:rFonts w:ascii="Times New Roman" w:hAnsi="Times New Roman" w:cs="Times New Roman"/>
                <w:sz w:val="28"/>
                <w:szCs w:val="28"/>
              </w:rPr>
              <w:t>Усть-Кишертского</w:t>
            </w:r>
            <w:proofErr w:type="spellEnd"/>
            <w:r w:rsidR="003460D8" w:rsidRPr="003460D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I созыва»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7E6" w:rsidRDefault="00D8406C" w:rsidP="00EC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</w:t>
            </w:r>
            <w:r w:rsidR="00EC3240">
              <w:rPr>
                <w:rFonts w:ascii="Times New Roman" w:eastAsia="Times New Roman" w:hAnsi="Times New Roman" w:cs="Times New Roman"/>
                <w:sz w:val="28"/>
                <w:szCs w:val="20"/>
              </w:rPr>
              <w:t>09.09</w:t>
            </w:r>
            <w:r w:rsidRPr="00D8406C">
              <w:rPr>
                <w:rFonts w:ascii="Times New Roman" w:eastAsia="Times New Roman" w:hAnsi="Times New Roman" w:cs="Times New Roman"/>
                <w:sz w:val="28"/>
                <w:szCs w:val="20"/>
              </w:rPr>
              <w:t>.2015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№ </w:t>
            </w:r>
            <w:r w:rsidR="00EC3240">
              <w:rPr>
                <w:rFonts w:ascii="Times New Roman" w:eastAsia="Times New Roman" w:hAnsi="Times New Roman" w:cs="Times New Roman"/>
                <w:sz w:val="28"/>
                <w:szCs w:val="20"/>
              </w:rPr>
              <w:t>948</w:t>
            </w:r>
            <w:r w:rsidR="006534FE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 w:rsidR="00EC3240">
              <w:rPr>
                <w:rFonts w:ascii="Times New Roman" w:eastAsia="Times New Roman" w:hAnsi="Times New Roman" w:cs="Times New Roman"/>
                <w:sz w:val="28"/>
                <w:szCs w:val="20"/>
              </w:rPr>
              <w:t>положительное</w:t>
            </w:r>
          </w:p>
        </w:tc>
      </w:tr>
      <w:tr w:rsidR="009440A5" w:rsidTr="00EF0E6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A5" w:rsidRDefault="009440A5" w:rsidP="00EC2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A5" w:rsidRPr="00B51EBC" w:rsidRDefault="00EC3240" w:rsidP="00EC20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1E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Андреевское</w:t>
            </w:r>
            <w:r w:rsidR="00D8406C" w:rsidRPr="00B51E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A5" w:rsidRPr="009440A5" w:rsidRDefault="00FB0AD0" w:rsidP="00FB0AD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AD0">
              <w:rPr>
                <w:rFonts w:ascii="Times New Roman" w:hAnsi="Times New Roman" w:cs="Times New Roman"/>
                <w:sz w:val="28"/>
                <w:szCs w:val="28"/>
              </w:rPr>
              <w:t xml:space="preserve">Решение Совета депутатов Андреевского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Кишертского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AD0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от 05.03.2015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95 «Об утверждении структуры </w:t>
            </w:r>
            <w:r w:rsidRPr="00FB0AD0">
              <w:rPr>
                <w:rFonts w:ascii="Times New Roman" w:hAnsi="Times New Roman" w:cs="Times New Roman"/>
                <w:sz w:val="28"/>
                <w:szCs w:val="28"/>
              </w:rPr>
              <w:t>администрации Андреевского сельского поселения»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A5" w:rsidRDefault="00D8406C" w:rsidP="00EC32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от </w:t>
            </w:r>
            <w:r w:rsidR="00EC3240">
              <w:rPr>
                <w:rFonts w:ascii="Times New Roman" w:eastAsia="Times New Roman" w:hAnsi="Times New Roman" w:cs="Times New Roman"/>
                <w:sz w:val="28"/>
                <w:szCs w:val="20"/>
              </w:rPr>
              <w:t>16.09</w:t>
            </w:r>
            <w:r w:rsidRPr="00D8406C">
              <w:rPr>
                <w:rFonts w:ascii="Times New Roman" w:eastAsia="Times New Roman" w:hAnsi="Times New Roman" w:cs="Times New Roman"/>
                <w:sz w:val="28"/>
                <w:szCs w:val="20"/>
              </w:rPr>
              <w:t>.2015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№ </w:t>
            </w:r>
            <w:r w:rsidR="00EC3240">
              <w:rPr>
                <w:rFonts w:ascii="Times New Roman" w:eastAsia="Times New Roman" w:hAnsi="Times New Roman" w:cs="Times New Roman"/>
                <w:sz w:val="28"/>
                <w:szCs w:val="20"/>
              </w:rPr>
              <w:t>958</w:t>
            </w:r>
            <w:r w:rsidR="006534FE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, </w:t>
            </w:r>
            <w:r w:rsidR="00EC3240">
              <w:rPr>
                <w:rFonts w:ascii="Times New Roman" w:eastAsia="Times New Roman" w:hAnsi="Times New Roman" w:cs="Times New Roman"/>
                <w:sz w:val="28"/>
                <w:szCs w:val="20"/>
              </w:rPr>
              <w:t>положительное</w:t>
            </w:r>
          </w:p>
        </w:tc>
      </w:tr>
      <w:bookmarkEnd w:id="0"/>
    </w:tbl>
    <w:p w:rsidR="00E12865" w:rsidRDefault="00E12865" w:rsidP="00010DD7">
      <w:pPr>
        <w:spacing w:line="240" w:lineRule="auto"/>
      </w:pPr>
    </w:p>
    <w:sectPr w:rsidR="00E12865" w:rsidSect="007C57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BA"/>
    <w:rsid w:val="00010DD7"/>
    <w:rsid w:val="00026022"/>
    <w:rsid w:val="0003000F"/>
    <w:rsid w:val="000A6752"/>
    <w:rsid w:val="001176E6"/>
    <w:rsid w:val="00142A45"/>
    <w:rsid w:val="001449AF"/>
    <w:rsid w:val="001825A4"/>
    <w:rsid w:val="00192980"/>
    <w:rsid w:val="002511AF"/>
    <w:rsid w:val="0027569A"/>
    <w:rsid w:val="002A636C"/>
    <w:rsid w:val="002D78C9"/>
    <w:rsid w:val="00341DC9"/>
    <w:rsid w:val="003460D8"/>
    <w:rsid w:val="00382CBE"/>
    <w:rsid w:val="00431CEF"/>
    <w:rsid w:val="004643F0"/>
    <w:rsid w:val="004A4000"/>
    <w:rsid w:val="005F3580"/>
    <w:rsid w:val="006534FE"/>
    <w:rsid w:val="00681ADB"/>
    <w:rsid w:val="006A323E"/>
    <w:rsid w:val="006A3C89"/>
    <w:rsid w:val="006F1AC9"/>
    <w:rsid w:val="006F27C7"/>
    <w:rsid w:val="00743746"/>
    <w:rsid w:val="00787682"/>
    <w:rsid w:val="007C57E6"/>
    <w:rsid w:val="008844A3"/>
    <w:rsid w:val="008A1D18"/>
    <w:rsid w:val="008A2972"/>
    <w:rsid w:val="008C156D"/>
    <w:rsid w:val="0090798A"/>
    <w:rsid w:val="009440A5"/>
    <w:rsid w:val="009B504A"/>
    <w:rsid w:val="00A46127"/>
    <w:rsid w:val="00A96CFA"/>
    <w:rsid w:val="00B3468E"/>
    <w:rsid w:val="00B51EBC"/>
    <w:rsid w:val="00BB549F"/>
    <w:rsid w:val="00BE21B6"/>
    <w:rsid w:val="00C132D3"/>
    <w:rsid w:val="00C264BA"/>
    <w:rsid w:val="00C53720"/>
    <w:rsid w:val="00C70697"/>
    <w:rsid w:val="00C90E91"/>
    <w:rsid w:val="00CF1138"/>
    <w:rsid w:val="00D04A38"/>
    <w:rsid w:val="00D126D8"/>
    <w:rsid w:val="00D8406C"/>
    <w:rsid w:val="00D86DA5"/>
    <w:rsid w:val="00E12865"/>
    <w:rsid w:val="00E456AF"/>
    <w:rsid w:val="00E77458"/>
    <w:rsid w:val="00E921B2"/>
    <w:rsid w:val="00EB33E5"/>
    <w:rsid w:val="00EC20DC"/>
    <w:rsid w:val="00EC3240"/>
    <w:rsid w:val="00EE79A2"/>
    <w:rsid w:val="00EF0E6E"/>
    <w:rsid w:val="00FA33FB"/>
    <w:rsid w:val="00FB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6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Практикант 1</dc:creator>
  <cp:lastModifiedBy>Соколов Евгений Алексеевич</cp:lastModifiedBy>
  <cp:revision>44</cp:revision>
  <dcterms:created xsi:type="dcterms:W3CDTF">2015-04-14T07:53:00Z</dcterms:created>
  <dcterms:modified xsi:type="dcterms:W3CDTF">2015-10-15T05:39:00Z</dcterms:modified>
</cp:coreProperties>
</file>