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856B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Кудымкарского</w:t>
      </w:r>
      <w:r w:rsidR="001449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E67FED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Белоевское</w:t>
            </w:r>
            <w:proofErr w:type="spellEnd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A5D02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92606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092606" w:rsidRPr="0009260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proofErr w:type="spellStart"/>
            <w:r w:rsidR="00092606" w:rsidRPr="00092606">
              <w:rPr>
                <w:rFonts w:ascii="Times New Roman" w:hAnsi="Times New Roman" w:cs="Times New Roman"/>
                <w:sz w:val="28"/>
                <w:szCs w:val="28"/>
              </w:rPr>
              <w:t>Белоевского</w:t>
            </w:r>
            <w:proofErr w:type="spellEnd"/>
            <w:r w:rsidR="00092606" w:rsidRPr="00092606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092606" w:rsidRPr="00092606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="00092606" w:rsidRPr="0009260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17.02.2015 № 21 «Об утверждении административного регламента предоставления муниципальной услуги «Выдача документов (единого жилищного документа, копии финансово-лицевого счета, выписки из домовой книги, карточки учета собственника жилого помещения, справок и иных документов»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56B0C" w:rsidP="00EC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856B0C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983</w:t>
            </w:r>
            <w:r w:rsidR="0039499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E67FED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9A5D02" w:rsidP="00856B0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1D11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>администрации Верх-</w:t>
            </w:r>
            <w:proofErr w:type="spellStart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>Иньвенского</w:t>
            </w:r>
            <w:proofErr w:type="spellEnd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Пермского края от 06.02.2015 № 25 «Об утверждении административного регламента осуществления                муниципального жилищного контроля на территории Верх-</w:t>
            </w:r>
            <w:proofErr w:type="spellStart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>Иньвенского</w:t>
            </w:r>
            <w:proofErr w:type="spellEnd"/>
            <w:r w:rsidR="00451D11" w:rsidRPr="00451D1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987</w:t>
            </w:r>
            <w:r w:rsidRPr="001406F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EC052C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1406F5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Default="001406F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E67FED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Верх-</w:t>
            </w:r>
            <w:proofErr w:type="spellStart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Иньвенское</w:t>
            </w:r>
            <w:proofErr w:type="spellEnd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1825A4" w:rsidRDefault="009A5D02" w:rsidP="00522F71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2F71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>Совета депутатов Верх-</w:t>
            </w:r>
            <w:proofErr w:type="spellStart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>Иньвенского</w:t>
            </w:r>
            <w:proofErr w:type="spellEnd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Кудымкарского</w:t>
            </w:r>
            <w:proofErr w:type="spellEnd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13.11.2014 № 50 «Об установлении налога на имущество физических лиц на территории Верх-</w:t>
            </w:r>
            <w:proofErr w:type="spellStart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>Иньвенского</w:t>
            </w:r>
            <w:proofErr w:type="spellEnd"/>
            <w:r w:rsidR="00522F71" w:rsidRPr="00522F71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6F5" w:rsidRPr="009A5D02" w:rsidRDefault="001406F5" w:rsidP="00EC052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EC052C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EC052C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.2015 № </w:t>
            </w:r>
            <w:r w:rsidR="00EC052C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1047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22F71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C052C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Pr="00E67FED" w:rsidRDefault="00EC052C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Егвинское</w:t>
            </w:r>
            <w:proofErr w:type="spellEnd"/>
            <w:r w:rsidRPr="00E67FE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5D02" w:rsidRPr="009A5D02" w:rsidRDefault="009A5D02" w:rsidP="009A5D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D02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9A5D02">
              <w:rPr>
                <w:rFonts w:ascii="Times New Roman" w:hAnsi="Times New Roman" w:cs="Times New Roman"/>
                <w:sz w:val="28"/>
                <w:szCs w:val="28"/>
              </w:rPr>
              <w:t>Ёгвинского</w:t>
            </w:r>
            <w:proofErr w:type="spellEnd"/>
            <w:r w:rsidRPr="009A5D02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A5D02">
              <w:rPr>
                <w:rFonts w:ascii="Times New Roman" w:hAnsi="Times New Roman" w:cs="Times New Roman"/>
                <w:sz w:val="28"/>
                <w:szCs w:val="28"/>
              </w:rPr>
              <w:t>Кудымкарского</w:t>
            </w:r>
            <w:proofErr w:type="spellEnd"/>
            <w:r w:rsidRPr="009A5D0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13.11.2014 № 47 </w:t>
            </w:r>
          </w:p>
          <w:p w:rsidR="00EC052C" w:rsidRPr="001825A4" w:rsidRDefault="009A5D02" w:rsidP="009A5D02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5D02">
              <w:rPr>
                <w:rFonts w:ascii="Times New Roman" w:hAnsi="Times New Roman" w:cs="Times New Roman"/>
                <w:sz w:val="28"/>
                <w:szCs w:val="28"/>
              </w:rPr>
              <w:t>«Об установлении налога на имущество физических лиц»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2C" w:rsidRPr="009A5D02" w:rsidRDefault="009A5D02" w:rsidP="001406F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052C"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30.09.2015 № 1051</w:t>
            </w:r>
            <w:r w:rsidRPr="009A5D02"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92606"/>
    <w:rsid w:val="000A6752"/>
    <w:rsid w:val="001176E6"/>
    <w:rsid w:val="001406F5"/>
    <w:rsid w:val="00142A45"/>
    <w:rsid w:val="001449AF"/>
    <w:rsid w:val="00161E96"/>
    <w:rsid w:val="001825A4"/>
    <w:rsid w:val="00192980"/>
    <w:rsid w:val="002511AF"/>
    <w:rsid w:val="0027569A"/>
    <w:rsid w:val="002A636C"/>
    <w:rsid w:val="002D78C9"/>
    <w:rsid w:val="00341DC9"/>
    <w:rsid w:val="00382CBE"/>
    <w:rsid w:val="00394991"/>
    <w:rsid w:val="00431CEF"/>
    <w:rsid w:val="00451D11"/>
    <w:rsid w:val="004A4000"/>
    <w:rsid w:val="00522F71"/>
    <w:rsid w:val="005D090E"/>
    <w:rsid w:val="005F3580"/>
    <w:rsid w:val="00681ADB"/>
    <w:rsid w:val="006A323E"/>
    <w:rsid w:val="006A3C89"/>
    <w:rsid w:val="006F1AC9"/>
    <w:rsid w:val="006F27C7"/>
    <w:rsid w:val="00743746"/>
    <w:rsid w:val="00787682"/>
    <w:rsid w:val="007C57E6"/>
    <w:rsid w:val="00856B0C"/>
    <w:rsid w:val="008844A3"/>
    <w:rsid w:val="008A1D18"/>
    <w:rsid w:val="008A2972"/>
    <w:rsid w:val="008C156D"/>
    <w:rsid w:val="0090798A"/>
    <w:rsid w:val="009440A5"/>
    <w:rsid w:val="009A5D02"/>
    <w:rsid w:val="009B504A"/>
    <w:rsid w:val="00A46127"/>
    <w:rsid w:val="00A91524"/>
    <w:rsid w:val="00A96CFA"/>
    <w:rsid w:val="00B3468E"/>
    <w:rsid w:val="00BB549F"/>
    <w:rsid w:val="00BE21B6"/>
    <w:rsid w:val="00C132D3"/>
    <w:rsid w:val="00C264BA"/>
    <w:rsid w:val="00C53720"/>
    <w:rsid w:val="00C70697"/>
    <w:rsid w:val="00C76AB1"/>
    <w:rsid w:val="00C90E91"/>
    <w:rsid w:val="00CC0BDD"/>
    <w:rsid w:val="00CF1138"/>
    <w:rsid w:val="00D04A38"/>
    <w:rsid w:val="00D126D8"/>
    <w:rsid w:val="00D8406C"/>
    <w:rsid w:val="00D86DA5"/>
    <w:rsid w:val="00E12865"/>
    <w:rsid w:val="00E456AF"/>
    <w:rsid w:val="00E67FED"/>
    <w:rsid w:val="00E77458"/>
    <w:rsid w:val="00E82C00"/>
    <w:rsid w:val="00E921B2"/>
    <w:rsid w:val="00EB33E5"/>
    <w:rsid w:val="00EC052C"/>
    <w:rsid w:val="00EC20DC"/>
    <w:rsid w:val="00EF0E6E"/>
    <w:rsid w:val="00FA33FB"/>
    <w:rsid w:val="00FE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52</cp:revision>
  <dcterms:created xsi:type="dcterms:W3CDTF">2015-04-14T07:53:00Z</dcterms:created>
  <dcterms:modified xsi:type="dcterms:W3CDTF">2015-10-15T05:40:00Z</dcterms:modified>
</cp:coreProperties>
</file>